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81"/>
        <w:tblW w:w="1341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8"/>
        <w:gridCol w:w="4016"/>
        <w:gridCol w:w="2930"/>
        <w:gridCol w:w="1276"/>
        <w:gridCol w:w="2126"/>
        <w:gridCol w:w="1800"/>
      </w:tblGrid>
      <w:tr w:rsidR="005A4291" w:rsidRPr="005A4291" w:rsidTr="005A4291">
        <w:trPr>
          <w:trHeight w:val="288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91" w:rsidRPr="005A4291" w:rsidRDefault="005A4291" w:rsidP="005A4291">
            <w:pPr>
              <w:rPr>
                <w:b/>
                <w:bCs/>
              </w:rPr>
            </w:pPr>
            <w:r w:rsidRPr="005A4291">
              <w:rPr>
                <w:b/>
                <w:bCs/>
              </w:rPr>
              <w:t>DERS KODU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91" w:rsidRPr="005A4291" w:rsidRDefault="005A4291" w:rsidP="005A4291">
            <w:pPr>
              <w:rPr>
                <w:b/>
                <w:bCs/>
              </w:rPr>
            </w:pPr>
            <w:r w:rsidRPr="005A4291">
              <w:rPr>
                <w:b/>
                <w:bCs/>
              </w:rPr>
              <w:t>DERSİN ADI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91" w:rsidRPr="005A4291" w:rsidRDefault="005A4291" w:rsidP="005A4291">
            <w:pPr>
              <w:rPr>
                <w:b/>
                <w:bCs/>
              </w:rPr>
            </w:pPr>
            <w:r w:rsidRPr="005A4291">
              <w:rPr>
                <w:b/>
                <w:bCs/>
              </w:rPr>
              <w:t>DERSİN ÖĞRETİM ÜYESİ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91" w:rsidRDefault="005A4291" w:rsidP="005A4291">
            <w:pPr>
              <w:rPr>
                <w:b/>
                <w:bCs/>
              </w:rPr>
            </w:pPr>
            <w:r>
              <w:rPr>
                <w:b/>
                <w:bCs/>
              </w:rPr>
              <w:t>ÖĞRENCİ SAYISI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91" w:rsidRPr="005A4291" w:rsidRDefault="005A4291" w:rsidP="005A4291">
            <w:pPr>
              <w:rPr>
                <w:b/>
                <w:bCs/>
              </w:rPr>
            </w:pPr>
            <w:r>
              <w:rPr>
                <w:b/>
                <w:bCs/>
              </w:rPr>
              <w:t>SINAV TARİHİ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91" w:rsidRPr="005A4291" w:rsidRDefault="005A4291" w:rsidP="005A4291">
            <w:pPr>
              <w:rPr>
                <w:b/>
                <w:bCs/>
              </w:rPr>
            </w:pPr>
            <w:r>
              <w:rPr>
                <w:b/>
                <w:bCs/>
              </w:rPr>
              <w:t>SINAV SAATİ</w:t>
            </w:r>
          </w:p>
        </w:tc>
      </w:tr>
      <w:tr w:rsidR="005A4291" w:rsidRPr="005A4291" w:rsidTr="005A4291">
        <w:trPr>
          <w:trHeight w:val="288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91" w:rsidRPr="005A4291" w:rsidRDefault="005A4291" w:rsidP="005A4291">
            <w:r w:rsidRPr="005A4291">
              <w:t>KYT406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91" w:rsidRPr="005A4291" w:rsidRDefault="005A4291" w:rsidP="005A4291">
            <w:r w:rsidRPr="005A4291">
              <w:t>KAMU YÖNETİMİNDE YENİ YAKLAŞIMLAR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4291" w:rsidRPr="005A4291" w:rsidRDefault="005A4291" w:rsidP="005A4291">
            <w:proofErr w:type="spellStart"/>
            <w:proofErr w:type="gramStart"/>
            <w:r w:rsidRPr="005A4291">
              <w:t>Dr.Öğr.Üyesi</w:t>
            </w:r>
            <w:proofErr w:type="spellEnd"/>
            <w:proofErr w:type="gramEnd"/>
            <w:r w:rsidRPr="005A4291">
              <w:t xml:space="preserve"> ALİ ÇİÇEK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91" w:rsidRPr="005A4291" w:rsidRDefault="00FD49CA" w:rsidP="00972B18">
            <w:pPr>
              <w:jc w:val="center"/>
            </w:pPr>
            <w:r>
              <w:t>2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A4291" w:rsidRDefault="005A4291" w:rsidP="005A4291"/>
          <w:p w:rsidR="005A4291" w:rsidRDefault="00FD49CA" w:rsidP="00FD49CA">
            <w:pPr>
              <w:jc w:val="center"/>
            </w:pPr>
            <w:r>
              <w:t>28.01.2026</w:t>
            </w:r>
          </w:p>
          <w:p w:rsidR="005A4291" w:rsidRPr="005A4291" w:rsidRDefault="005A4291" w:rsidP="00FD49CA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91" w:rsidRPr="005A4291" w:rsidRDefault="00FD49CA" w:rsidP="00FD49CA">
            <w:pPr>
              <w:jc w:val="center"/>
            </w:pPr>
            <w:r>
              <w:t>11:00</w:t>
            </w:r>
          </w:p>
        </w:tc>
      </w:tr>
      <w:tr w:rsidR="005A4291" w:rsidRPr="005A4291" w:rsidTr="005A4291">
        <w:trPr>
          <w:trHeight w:val="288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91" w:rsidRPr="005A4291" w:rsidRDefault="005A4291" w:rsidP="005A4291">
            <w:r w:rsidRPr="005A4291">
              <w:t>KYT201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91" w:rsidRPr="005A4291" w:rsidRDefault="005A4291" w:rsidP="005A4291">
            <w:r w:rsidRPr="005A4291">
              <w:t>SİYASAL DÜŞÜNCELER TARİHİ I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4291" w:rsidRPr="005A4291" w:rsidRDefault="005A4291" w:rsidP="005A4291">
            <w:proofErr w:type="spellStart"/>
            <w:proofErr w:type="gramStart"/>
            <w:r w:rsidRPr="005A4291">
              <w:t>Dr.Öğr.Üyesi</w:t>
            </w:r>
            <w:proofErr w:type="spellEnd"/>
            <w:proofErr w:type="gramEnd"/>
            <w:r w:rsidRPr="005A4291">
              <w:t xml:space="preserve"> ALİ ÇİÇEK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91" w:rsidRPr="005A4291" w:rsidRDefault="005A4291" w:rsidP="00972B18">
            <w:pPr>
              <w:jc w:val="center"/>
            </w:pPr>
            <w: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A4291" w:rsidRPr="005A4291" w:rsidRDefault="005A4291" w:rsidP="005A4291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91" w:rsidRPr="005A4291" w:rsidRDefault="00FD49CA" w:rsidP="00FD49CA">
            <w:pPr>
              <w:jc w:val="center"/>
            </w:pPr>
            <w:r>
              <w:t>11:00</w:t>
            </w:r>
          </w:p>
        </w:tc>
      </w:tr>
      <w:tr w:rsidR="005A4291" w:rsidRPr="005A4291" w:rsidTr="00AB5942">
        <w:trPr>
          <w:trHeight w:val="288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91" w:rsidRPr="005A4291" w:rsidRDefault="005A4291" w:rsidP="005A4291">
            <w:r w:rsidRPr="005A4291">
              <w:t>KYT214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91" w:rsidRPr="005A4291" w:rsidRDefault="005A4291" w:rsidP="005A4291">
            <w:r w:rsidRPr="005A4291">
              <w:t>MAKRO İKTİSAT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4291" w:rsidRPr="005A4291" w:rsidRDefault="005A4291" w:rsidP="005A4291">
            <w:proofErr w:type="spellStart"/>
            <w:proofErr w:type="gramStart"/>
            <w:r w:rsidRPr="005A4291">
              <w:t>Doç.Dr.YUNUS</w:t>
            </w:r>
            <w:proofErr w:type="spellEnd"/>
            <w:proofErr w:type="gramEnd"/>
            <w:r w:rsidRPr="005A4291">
              <w:t xml:space="preserve"> EMRE BİROL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91" w:rsidRPr="005A4291" w:rsidRDefault="005A4291" w:rsidP="00972B18">
            <w:pPr>
              <w:jc w:val="center"/>
            </w:pPr>
            <w: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A4291" w:rsidRPr="005A4291" w:rsidRDefault="005A4291" w:rsidP="005A4291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91" w:rsidRPr="005A4291" w:rsidRDefault="006E5B4E" w:rsidP="00FD49CA">
            <w:pPr>
              <w:jc w:val="center"/>
            </w:pPr>
            <w:r>
              <w:t>13:00</w:t>
            </w:r>
          </w:p>
        </w:tc>
      </w:tr>
      <w:tr w:rsidR="00AB5942" w:rsidRPr="005A4291" w:rsidTr="005A4291">
        <w:trPr>
          <w:trHeight w:val="288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942" w:rsidRPr="005A4291" w:rsidRDefault="00AB5942" w:rsidP="005A4291">
            <w:r>
              <w:t>KYT213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942" w:rsidRPr="005A4291" w:rsidRDefault="00AB5942" w:rsidP="00AB5942">
            <w:r>
              <w:t>MİKRO İKTİSAT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5942" w:rsidRPr="005A4291" w:rsidRDefault="00AB5942" w:rsidP="005A4291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Mehmet ERDOĞMUŞ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42" w:rsidRDefault="00AB5942" w:rsidP="00972B18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5942" w:rsidRPr="005A4291" w:rsidRDefault="00AB5942" w:rsidP="005A4291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942" w:rsidRDefault="00065C0B" w:rsidP="00FD49CA">
            <w:pPr>
              <w:jc w:val="center"/>
            </w:pPr>
            <w:r>
              <w:t>13:00</w:t>
            </w:r>
            <w:bookmarkStart w:id="0" w:name="_GoBack"/>
            <w:bookmarkEnd w:id="0"/>
          </w:p>
        </w:tc>
      </w:tr>
    </w:tbl>
    <w:p w:rsidR="007E1F2C" w:rsidRDefault="007E1F2C"/>
    <w:sectPr w:rsidR="007E1F2C" w:rsidSect="005A429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23C" w:rsidRDefault="0055723C" w:rsidP="00972B18">
      <w:pPr>
        <w:spacing w:after="0" w:line="240" w:lineRule="auto"/>
      </w:pPr>
      <w:r>
        <w:separator/>
      </w:r>
    </w:p>
  </w:endnote>
  <w:endnote w:type="continuationSeparator" w:id="0">
    <w:p w:rsidR="0055723C" w:rsidRDefault="0055723C" w:rsidP="0097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23C" w:rsidRDefault="0055723C" w:rsidP="00972B18">
      <w:pPr>
        <w:spacing w:after="0" w:line="240" w:lineRule="auto"/>
      </w:pPr>
      <w:r>
        <w:separator/>
      </w:r>
    </w:p>
  </w:footnote>
  <w:footnote w:type="continuationSeparator" w:id="0">
    <w:p w:rsidR="0055723C" w:rsidRDefault="0055723C" w:rsidP="00972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B18" w:rsidRDefault="00972B18">
    <w:pPr>
      <w:pStyle w:val="stBilgi"/>
    </w:pPr>
  </w:p>
  <w:p w:rsidR="00972B18" w:rsidRDefault="00972B18">
    <w:pPr>
      <w:pStyle w:val="stBilgi"/>
    </w:pPr>
  </w:p>
  <w:p w:rsidR="00972B18" w:rsidRDefault="00972B18">
    <w:pPr>
      <w:pStyle w:val="stBilgi"/>
    </w:pPr>
  </w:p>
  <w:p w:rsidR="00972B18" w:rsidRDefault="00972B18">
    <w:pPr>
      <w:pStyle w:val="stBilgi"/>
    </w:pPr>
  </w:p>
  <w:p w:rsidR="00972B18" w:rsidRPr="00972B18" w:rsidRDefault="00972B18" w:rsidP="00972B18">
    <w:pPr>
      <w:pStyle w:val="stBilgi"/>
      <w:jc w:val="center"/>
      <w:rPr>
        <w:b/>
        <w:sz w:val="36"/>
        <w:szCs w:val="36"/>
      </w:rPr>
    </w:pPr>
    <w:r w:rsidRPr="00972B18">
      <w:rPr>
        <w:b/>
        <w:sz w:val="36"/>
        <w:szCs w:val="36"/>
      </w:rPr>
      <w:t>2025-2026 EĞİTİM ÖĞRETİM YILI GÜZ DÖNEMİ TEK DERS SINAV TARİH VE SAATİ</w:t>
    </w:r>
  </w:p>
  <w:p w:rsidR="00972B18" w:rsidRDefault="00972B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5C"/>
    <w:rsid w:val="00065C0B"/>
    <w:rsid w:val="0055723C"/>
    <w:rsid w:val="005A4291"/>
    <w:rsid w:val="00617E8E"/>
    <w:rsid w:val="006E5B4E"/>
    <w:rsid w:val="007E1F2C"/>
    <w:rsid w:val="00972B18"/>
    <w:rsid w:val="00AB5942"/>
    <w:rsid w:val="00BC66FF"/>
    <w:rsid w:val="00DA005C"/>
    <w:rsid w:val="00FD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5204"/>
  <w15:chartTrackingRefBased/>
  <w15:docId w15:val="{A0220ED4-5960-4368-B3D6-592BD630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2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2B18"/>
  </w:style>
  <w:style w:type="paragraph" w:styleId="AltBilgi">
    <w:name w:val="footer"/>
    <w:basedOn w:val="Normal"/>
    <w:link w:val="AltBilgiChar"/>
    <w:uiPriority w:val="99"/>
    <w:unhideWhenUsed/>
    <w:rsid w:val="00972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2B18"/>
  </w:style>
  <w:style w:type="paragraph" w:styleId="ListeParagraf">
    <w:name w:val="List Paragraph"/>
    <w:basedOn w:val="Normal"/>
    <w:uiPriority w:val="34"/>
    <w:qFormat/>
    <w:rsid w:val="00FD4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technopc</cp:lastModifiedBy>
  <cp:revision>10</cp:revision>
  <dcterms:created xsi:type="dcterms:W3CDTF">2026-01-26T11:27:00Z</dcterms:created>
  <dcterms:modified xsi:type="dcterms:W3CDTF">2026-01-27T07:11:00Z</dcterms:modified>
</cp:coreProperties>
</file>